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测试页面</w:t>
      </w:r>
    </w:p>
    <w:p>
      <w:pPr>
        <w:rPr>
          <w:rFonts w:hint="eastAsia"/>
          <w:b/>
          <w:bCs/>
          <w:sz w:val="48"/>
          <w:szCs w:val="48"/>
          <w:lang w:val="en-US" w:eastAsia="zh-CN"/>
        </w:rPr>
      </w:pPr>
    </w:p>
    <w:p>
      <w:pPr>
        <w:rPr>
          <w:rFonts w:hint="eastAsia"/>
          <w:b/>
          <w:bCs/>
          <w:sz w:val="48"/>
          <w:szCs w:val="48"/>
          <w:lang w:val="en-US" w:eastAsia="zh-CN"/>
        </w:rPr>
      </w:pPr>
    </w:p>
    <w:p>
      <w:pPr>
        <w:rPr>
          <w:rFonts w:hint="eastAsia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</w:pPr>
      <w:bookmarkStart w:id="0" w:name="_GoBack"/>
    </w:p>
    <w:p>
      <w:pPr>
        <w:rPr>
          <w:rFonts w:hint="eastAsia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</w:pPr>
    </w:p>
    <w:p>
      <w:pPr>
        <w:rPr>
          <w:rFonts w:hint="eastAsia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</w:pPr>
    </w:p>
    <w:p>
      <w:pPr>
        <w:rPr>
          <w:rFonts w:hint="default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</w:pPr>
    </w:p>
    <w:p>
      <w:pPr>
        <w:rPr>
          <w:rFonts w:hint="eastAsia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</w:pPr>
    </w:p>
    <w:p>
      <w:pPr>
        <w:rPr>
          <w:rFonts w:hint="eastAsia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</w:pPr>
      <w:r>
        <w:rPr>
          <w:rFonts w:hint="eastAsia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  <w:t xml:space="preserve">评委1sign    </w:t>
      </w:r>
    </w:p>
    <w:p>
      <w:pPr>
        <w:rPr>
          <w:rFonts w:hint="eastAsia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</w:pPr>
      <w:r>
        <w:rPr>
          <w:rFonts w:hint="eastAsia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  <w:t xml:space="preserve">   </w:t>
      </w:r>
    </w:p>
    <w:p>
      <w:pPr>
        <w:rPr>
          <w:rFonts w:hint="default"/>
          <w:b/>
          <w:bCs/>
          <w:color w:val="FFFFFF" w:themeColor="background1"/>
          <w:sz w:val="48"/>
          <w:szCs w:val="48"/>
          <w:lang w:val="en-US" w:eastAsia="zh-CN"/>
          <w14:textFill>
            <w14:solidFill>
              <w14:schemeClr w14:val="bg1"/>
            </w14:solidFill>
          </w14:textFill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iNzAxYTc1ODczYTQ1OWZkNTE4YWRmMzZlZDU0MDUifQ=="/>
  </w:docVars>
  <w:rsids>
    <w:rsidRoot w:val="00000000"/>
    <w:rsid w:val="00B71F65"/>
    <w:rsid w:val="06224784"/>
    <w:rsid w:val="067B4050"/>
    <w:rsid w:val="06CD672C"/>
    <w:rsid w:val="0733019B"/>
    <w:rsid w:val="0B1A381C"/>
    <w:rsid w:val="0CE12595"/>
    <w:rsid w:val="16DE53A9"/>
    <w:rsid w:val="1D2950BE"/>
    <w:rsid w:val="1D8E7E78"/>
    <w:rsid w:val="285252EB"/>
    <w:rsid w:val="3216448E"/>
    <w:rsid w:val="38855EC9"/>
    <w:rsid w:val="3D723B9C"/>
    <w:rsid w:val="41BE146A"/>
    <w:rsid w:val="420E127E"/>
    <w:rsid w:val="42664559"/>
    <w:rsid w:val="46D22C21"/>
    <w:rsid w:val="479C6D8B"/>
    <w:rsid w:val="4BC62629"/>
    <w:rsid w:val="53C604CA"/>
    <w:rsid w:val="596F253F"/>
    <w:rsid w:val="5F4F1D69"/>
    <w:rsid w:val="66A8449B"/>
    <w:rsid w:val="672C1FE3"/>
    <w:rsid w:val="70855F68"/>
    <w:rsid w:val="7A877B65"/>
    <w:rsid w:val="7DAB215F"/>
    <w:rsid w:val="7F3D0CB4"/>
    <w:rsid w:val="7FDB5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11</Characters>
  <Lines>0</Lines>
  <Paragraphs>0</Paragraphs>
  <TotalTime>0</TotalTime>
  <ScaleCrop>false</ScaleCrop>
  <LinksUpToDate>false</LinksUpToDate>
  <CharactersWithSpaces>18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qyl</dc:creator>
  <cp:lastModifiedBy>qyl</cp:lastModifiedBy>
  <dcterms:modified xsi:type="dcterms:W3CDTF">2022-05-12T03:11:26Z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ECD9C5BF70194A5A9178221CA4824BAF</vt:lpwstr>
  </property>
</Properties>
</file>